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FD9C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ind w:left="35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  <w:bookmarkStart w:id="0" w:name="bookmark9"/>
      <w:r w:rsidRPr="007E38D1">
        <w:rPr>
          <w:rFonts w:ascii="Times New Roman" w:eastAsia="Times New Roman" w:hAnsi="Times New Roman" w:cs="Times New Roman"/>
          <w:b/>
          <w:bCs/>
          <w:kern w:val="3"/>
          <w:lang w:bidi="en-US"/>
        </w:rPr>
        <w:t xml:space="preserve">Prilog 1. </w:t>
      </w:r>
    </w:p>
    <w:p w14:paraId="0A62FB6E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ind w:left="3560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</w:p>
    <w:p w14:paraId="12544F74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ind w:left="3560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b/>
          <w:bCs/>
          <w:kern w:val="3"/>
          <w:lang w:bidi="en-US"/>
        </w:rPr>
        <w:t>PONUDBENI LIST</w:t>
      </w:r>
      <w:bookmarkEnd w:id="0"/>
    </w:p>
    <w:p w14:paraId="4778DA39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ind w:left="3560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</w:p>
    <w:p w14:paraId="2D662A33" w14:textId="77777777" w:rsidR="0077561B" w:rsidRDefault="0077561B" w:rsidP="0077561B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bidi="en-US"/>
        </w:rPr>
      </w:pPr>
      <w:bookmarkStart w:id="1" w:name="bookmark10"/>
      <w:r w:rsidRPr="007E38D1">
        <w:rPr>
          <w:rFonts w:ascii="Times New Roman" w:eastAsia="Times New Roman" w:hAnsi="Times New Roman" w:cs="Times New Roman"/>
          <w:kern w:val="3"/>
          <w:lang w:bidi="en-US"/>
        </w:rPr>
        <w:t xml:space="preserve">Predmet nabave: </w:t>
      </w:r>
      <w:r w:rsidRPr="0077561B">
        <w:rPr>
          <w:rFonts w:ascii="Times New Roman" w:eastAsia="Times New Roman" w:hAnsi="Times New Roman" w:cs="Times New Roman"/>
          <w:bCs/>
          <w:kern w:val="3"/>
          <w:lang w:bidi="en-US"/>
        </w:rPr>
        <w:t>Opskrba prirodnim plinom - usluga za potrebe Javne ustanove Lokalne razvojne agencije Požega za 2023. godinu</w:t>
      </w:r>
    </w:p>
    <w:p w14:paraId="1E4BEB3D" w14:textId="4EAF9D32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bCs/>
          <w:kern w:val="3"/>
          <w:lang w:bidi="en-US"/>
        </w:rPr>
        <w:t>BROJ:</w:t>
      </w:r>
      <w:bookmarkEnd w:id="1"/>
      <w:r w:rsidRPr="007E38D1">
        <w:rPr>
          <w:rFonts w:ascii="Times New Roman" w:eastAsia="Times New Roman" w:hAnsi="Times New Roman" w:cs="Times New Roman"/>
          <w:bCs/>
          <w:kern w:val="3"/>
          <w:lang w:bidi="en-US"/>
        </w:rPr>
        <w:tab/>
        <w:t>JN-</w:t>
      </w:r>
      <w:r>
        <w:rPr>
          <w:rFonts w:ascii="Times New Roman" w:eastAsia="Times New Roman" w:hAnsi="Times New Roman" w:cs="Times New Roman"/>
          <w:bCs/>
          <w:kern w:val="3"/>
          <w:lang w:bidi="en-US"/>
        </w:rPr>
        <w:t>10</w:t>
      </w:r>
      <w:r w:rsidRPr="007E38D1">
        <w:rPr>
          <w:rFonts w:ascii="Times New Roman" w:eastAsia="Times New Roman" w:hAnsi="Times New Roman" w:cs="Times New Roman"/>
          <w:bCs/>
          <w:kern w:val="3"/>
          <w:lang w:bidi="en-US"/>
        </w:rPr>
        <w:t>/22</w:t>
      </w:r>
    </w:p>
    <w:p w14:paraId="618C3656" w14:textId="71116AEF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 xml:space="preserve">Naručitelj: </w:t>
      </w:r>
      <w:r>
        <w:rPr>
          <w:rFonts w:ascii="Times New Roman" w:eastAsia="Andale Sans UI" w:hAnsi="Times New Roman" w:cs="Times New Roman"/>
          <w:kern w:val="3"/>
          <w:lang w:bidi="en-US"/>
        </w:rPr>
        <w:t>Javna ustanova Lokalna razvojna agencija Požega</w:t>
      </w:r>
    </w:p>
    <w:p w14:paraId="5B0D7468" w14:textId="77777777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2E379A97" w14:textId="4BA3AFCF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 xml:space="preserve">Odgovorna osoba Naručitelja: </w:t>
      </w:r>
      <w:r>
        <w:rPr>
          <w:rFonts w:ascii="Times New Roman" w:eastAsia="Andale Sans UI" w:hAnsi="Times New Roman" w:cs="Times New Roman"/>
          <w:kern w:val="3"/>
          <w:lang w:bidi="en-US"/>
        </w:rPr>
        <w:t>Ravnateljica</w:t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lang w:bidi="en-US"/>
        </w:rPr>
        <w:t xml:space="preserve">Ida Dumančić, </w:t>
      </w:r>
      <w:proofErr w:type="spellStart"/>
      <w:r>
        <w:rPr>
          <w:rFonts w:ascii="Times New Roman" w:eastAsia="Andale Sans UI" w:hAnsi="Times New Roman" w:cs="Times New Roman"/>
          <w:kern w:val="3"/>
          <w:lang w:bidi="en-US"/>
        </w:rPr>
        <w:t>univ.spec.oec</w:t>
      </w:r>
      <w:proofErr w:type="spellEnd"/>
      <w:r>
        <w:rPr>
          <w:rFonts w:ascii="Times New Roman" w:eastAsia="Andale Sans UI" w:hAnsi="Times New Roman" w:cs="Times New Roman"/>
          <w:kern w:val="3"/>
          <w:lang w:bidi="en-US"/>
        </w:rPr>
        <w:t>.</w:t>
      </w:r>
    </w:p>
    <w:p w14:paraId="26326068" w14:textId="77777777" w:rsidR="0077561B" w:rsidRPr="007E38D1" w:rsidRDefault="0077561B" w:rsidP="0077561B">
      <w:pPr>
        <w:widowControl w:val="0"/>
        <w:shd w:val="clear" w:color="auto" w:fill="FFFFFF"/>
        <w:tabs>
          <w:tab w:val="left" w:pos="878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Naziv ponuditelja: __________________________________________________________________</w:t>
      </w:r>
    </w:p>
    <w:p w14:paraId="75A94F8B" w14:textId="77777777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Adresa (poslovno sjedište): ___________________________________________________________</w:t>
      </w:r>
    </w:p>
    <w:p w14:paraId="7B5D788F" w14:textId="77777777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OIB: _____________________________________________________________________________</w:t>
      </w:r>
    </w:p>
    <w:p w14:paraId="4BE709E6" w14:textId="77777777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 xml:space="preserve">Broj računa (IBAN): </w:t>
      </w:r>
      <w:r w:rsidRPr="007E38D1">
        <w:rPr>
          <w:rFonts w:ascii="Times New Roman" w:eastAsia="Andale Sans UI" w:hAnsi="Times New Roman" w:cs="Times New Roman"/>
          <w:b/>
          <w:bCs/>
          <w:kern w:val="3"/>
          <w:u w:val="single"/>
          <w:lang w:bidi="en-US"/>
        </w:rPr>
        <w:t xml:space="preserve"> </w:t>
      </w:r>
      <w:r w:rsidRPr="007E38D1">
        <w:rPr>
          <w:rFonts w:ascii="Times New Roman" w:eastAsia="Andale Sans UI" w:hAnsi="Times New Roman" w:cs="Times New Roman"/>
          <w:b/>
          <w:bCs/>
          <w:kern w:val="3"/>
          <w:lang w:bidi="en-US"/>
        </w:rPr>
        <w:t>________________________________________________________________</w:t>
      </w:r>
    </w:p>
    <w:p w14:paraId="79739172" w14:textId="77777777" w:rsidR="0077561B" w:rsidRPr="007E38D1" w:rsidRDefault="0077561B" w:rsidP="0077561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BIC (SWIFT) i/ili naziv poslovne banke _________________________________________________</w:t>
      </w:r>
    </w:p>
    <w:p w14:paraId="619FBAE6" w14:textId="77777777" w:rsidR="0077561B" w:rsidRPr="007E38D1" w:rsidRDefault="0077561B" w:rsidP="0077561B">
      <w:pPr>
        <w:widowControl w:val="0"/>
        <w:shd w:val="clear" w:color="auto" w:fill="FFFFFF"/>
        <w:tabs>
          <w:tab w:val="left" w:pos="494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Ponuditelj je u sustavu PDV-a (zaokružiti):</w:t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ab/>
        <w:t>DA</w:t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ab/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ab/>
        <w:t>NE</w:t>
      </w:r>
    </w:p>
    <w:p w14:paraId="47D1E664" w14:textId="77777777" w:rsidR="0077561B" w:rsidRPr="007E38D1" w:rsidRDefault="0077561B" w:rsidP="0077561B">
      <w:pPr>
        <w:widowControl w:val="0"/>
        <w:shd w:val="clear" w:color="auto" w:fill="FFFFFF"/>
        <w:tabs>
          <w:tab w:val="left" w:pos="3771"/>
          <w:tab w:val="left" w:pos="5163"/>
          <w:tab w:val="left" w:leader="underscore" w:pos="6474"/>
        </w:tabs>
        <w:suppressAutoHyphens/>
        <w:autoSpaceDN w:val="0"/>
        <w:spacing w:after="0" w:line="360" w:lineRule="auto"/>
        <w:ind w:right="20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Adresa za dostavu pošte: _____________________________________________________________</w:t>
      </w:r>
    </w:p>
    <w:p w14:paraId="5A806630" w14:textId="77777777" w:rsidR="0077561B" w:rsidRPr="007E38D1" w:rsidRDefault="0077561B" w:rsidP="0077561B">
      <w:pPr>
        <w:widowControl w:val="0"/>
        <w:shd w:val="clear" w:color="auto" w:fill="FFFFFF"/>
        <w:tabs>
          <w:tab w:val="left" w:pos="3771"/>
          <w:tab w:val="left" w:pos="5163"/>
          <w:tab w:val="left" w:leader="underscore" w:pos="6474"/>
        </w:tabs>
        <w:suppressAutoHyphens/>
        <w:autoSpaceDN w:val="0"/>
        <w:spacing w:after="0" w:line="360" w:lineRule="auto"/>
        <w:ind w:right="20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E-pošta: __________________________________________________________________________</w:t>
      </w:r>
    </w:p>
    <w:p w14:paraId="0ADD33CE" w14:textId="77777777" w:rsidR="0077561B" w:rsidRPr="007E38D1" w:rsidRDefault="0077561B" w:rsidP="0077561B">
      <w:pPr>
        <w:widowControl w:val="0"/>
        <w:shd w:val="clear" w:color="auto" w:fill="FFFFFF"/>
        <w:tabs>
          <w:tab w:val="left" w:pos="3771"/>
          <w:tab w:val="left" w:pos="5163"/>
          <w:tab w:val="left" w:leader="underscore" w:pos="6474"/>
        </w:tabs>
        <w:suppressAutoHyphens/>
        <w:autoSpaceDN w:val="0"/>
        <w:spacing w:after="0" w:line="360" w:lineRule="auto"/>
        <w:ind w:right="20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 xml:space="preserve">Kontakt osoba: </w:t>
      </w:r>
      <w:r w:rsidRPr="007E38D1">
        <w:rPr>
          <w:rFonts w:ascii="Times New Roman" w:eastAsia="Andale Sans UI" w:hAnsi="Times New Roman" w:cs="Times New Roman"/>
          <w:b/>
          <w:bCs/>
          <w:kern w:val="3"/>
          <w:lang w:bidi="en-US"/>
        </w:rPr>
        <w:t>_____________________________________________________________________</w:t>
      </w:r>
    </w:p>
    <w:p w14:paraId="63191CAE" w14:textId="77777777" w:rsidR="0077561B" w:rsidRPr="007E38D1" w:rsidRDefault="0077561B" w:rsidP="0077561B">
      <w:pPr>
        <w:widowControl w:val="0"/>
        <w:shd w:val="clear" w:color="auto" w:fill="FFFFFF"/>
        <w:tabs>
          <w:tab w:val="left" w:pos="3771"/>
          <w:tab w:val="left" w:pos="5163"/>
          <w:tab w:val="left" w:leader="underscore" w:pos="6474"/>
        </w:tabs>
        <w:suppressAutoHyphens/>
        <w:autoSpaceDN w:val="0"/>
        <w:spacing w:after="0" w:line="360" w:lineRule="auto"/>
        <w:ind w:right="20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Tel/mob: __________________________________________________________________________</w:t>
      </w:r>
    </w:p>
    <w:p w14:paraId="556E3DEA" w14:textId="77777777" w:rsidR="0077561B" w:rsidRPr="007E38D1" w:rsidRDefault="0077561B" w:rsidP="0077561B">
      <w:pPr>
        <w:widowControl w:val="0"/>
        <w:shd w:val="clear" w:color="auto" w:fill="FFFFFF"/>
        <w:tabs>
          <w:tab w:val="left" w:pos="3771"/>
          <w:tab w:val="left" w:pos="5163"/>
          <w:tab w:val="left" w:leader="underscore" w:pos="6474"/>
        </w:tabs>
        <w:suppressAutoHyphens/>
        <w:autoSpaceDN w:val="0"/>
        <w:spacing w:after="0" w:line="360" w:lineRule="auto"/>
        <w:ind w:right="20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Faks: ____________________________________________________________________________</w:t>
      </w:r>
    </w:p>
    <w:p w14:paraId="014A19C5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  <w:bookmarkStart w:id="2" w:name="bookmark11"/>
    </w:p>
    <w:bookmarkEnd w:id="2"/>
    <w:p w14:paraId="12CB534A" w14:textId="77777777" w:rsidR="0077561B" w:rsidRPr="007E38D1" w:rsidRDefault="0077561B" w:rsidP="0077561B">
      <w:pPr>
        <w:keepNext/>
        <w:keepLines/>
        <w:widowControl w:val="0"/>
        <w:shd w:val="clear" w:color="auto" w:fill="FFFFFF"/>
        <w:suppressAutoHyphens/>
        <w:autoSpaceDN w:val="0"/>
        <w:spacing w:after="0" w:line="360" w:lineRule="auto"/>
        <w:ind w:left="4020"/>
        <w:textAlignment w:val="baseline"/>
        <w:rPr>
          <w:rFonts w:ascii="Times New Roman" w:eastAsia="Times New Roman" w:hAnsi="Times New Roman" w:cs="Times New Roman"/>
          <w:b/>
          <w:bCs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b/>
          <w:bCs/>
          <w:kern w:val="3"/>
          <w:lang w:bidi="en-US"/>
        </w:rPr>
        <w:t>PONUDA</w:t>
      </w:r>
    </w:p>
    <w:p w14:paraId="1D47049E" w14:textId="77777777" w:rsidR="0077561B" w:rsidRPr="007E38D1" w:rsidRDefault="0077561B" w:rsidP="0077561B">
      <w:pPr>
        <w:widowControl w:val="0"/>
        <w:shd w:val="clear" w:color="auto" w:fill="FFFFFF"/>
        <w:tabs>
          <w:tab w:val="left" w:leader="underscore" w:pos="8928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>
        <w:rPr>
          <w:rFonts w:ascii="Times New Roman" w:eastAsia="Andale Sans UI" w:hAnsi="Times New Roman" w:cs="Times New Roman"/>
          <w:kern w:val="3"/>
          <w:lang w:bidi="en-US"/>
        </w:rPr>
        <w:t xml:space="preserve">             </w:t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>Broj ponude:__________________________</w:t>
      </w:r>
    </w:p>
    <w:p w14:paraId="4888F25C" w14:textId="77777777" w:rsidR="0077561B" w:rsidRPr="007E38D1" w:rsidRDefault="0077561B" w:rsidP="0077561B">
      <w:pPr>
        <w:widowControl w:val="0"/>
        <w:shd w:val="clear" w:color="auto" w:fill="FFFFFF"/>
        <w:tabs>
          <w:tab w:val="left" w:leader="underscore" w:pos="8928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>
        <w:rPr>
          <w:rFonts w:ascii="Times New Roman" w:eastAsia="Andale Sans UI" w:hAnsi="Times New Roman" w:cs="Times New Roman"/>
          <w:kern w:val="3"/>
          <w:lang w:bidi="en-US"/>
        </w:rPr>
        <w:t xml:space="preserve">             </w:t>
      </w:r>
      <w:r w:rsidRPr="007E38D1">
        <w:rPr>
          <w:rFonts w:ascii="Times New Roman" w:eastAsia="Andale Sans UI" w:hAnsi="Times New Roman" w:cs="Times New Roman"/>
          <w:kern w:val="3"/>
          <w:lang w:bidi="en-US"/>
        </w:rPr>
        <w:t>Datum ponude:________________________</w:t>
      </w:r>
    </w:p>
    <w:p w14:paraId="48C68428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0" w:line="360" w:lineRule="auto"/>
        <w:ind w:left="708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Cijena ponude bez PDV-a:______________________________________</w:t>
      </w:r>
    </w:p>
    <w:p w14:paraId="02C8D4B1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0" w:line="360" w:lineRule="auto"/>
        <w:ind w:left="708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Iznos PDV-a: ________________________________________________</w:t>
      </w:r>
    </w:p>
    <w:p w14:paraId="6D943BD3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376" w:line="360" w:lineRule="auto"/>
        <w:ind w:left="708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E38D1">
        <w:rPr>
          <w:rFonts w:ascii="Times New Roman" w:eastAsia="Andale Sans UI" w:hAnsi="Times New Roman" w:cs="Times New Roman"/>
          <w:kern w:val="3"/>
          <w:lang w:bidi="en-US"/>
        </w:rPr>
        <w:t>Cijena ponude s PDV-om: ______________________________________</w:t>
      </w:r>
    </w:p>
    <w:p w14:paraId="6AC81054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0" w:line="240" w:lineRule="auto"/>
        <w:ind w:left="6020" w:right="800" w:hanging="142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</w:pPr>
    </w:p>
    <w:p w14:paraId="18274F0B" w14:textId="281EFBB5" w:rsidR="0077561B" w:rsidRPr="007E38D1" w:rsidRDefault="00A05E08" w:rsidP="00A05E08">
      <w:pPr>
        <w:widowControl w:val="0"/>
        <w:shd w:val="clear" w:color="auto" w:fill="FFFFFF"/>
        <w:suppressAutoHyphens/>
        <w:autoSpaceDN w:val="0"/>
        <w:spacing w:after="0" w:line="240" w:lineRule="auto"/>
        <w:ind w:right="80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 xml:space="preserve">                                                                                </w:t>
      </w:r>
      <w:r w:rsidR="0077561B" w:rsidRPr="007E38D1"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>_________________________________</w:t>
      </w:r>
    </w:p>
    <w:p w14:paraId="37101B75" w14:textId="76CF4E8D" w:rsidR="0077561B" w:rsidRPr="007E38D1" w:rsidRDefault="0077561B" w:rsidP="00A05E08">
      <w:pPr>
        <w:widowControl w:val="0"/>
        <w:shd w:val="clear" w:color="auto" w:fill="FFFFFF"/>
        <w:suppressAutoHyphens/>
        <w:autoSpaceDN w:val="0"/>
        <w:spacing w:after="0" w:line="240" w:lineRule="auto"/>
        <w:ind w:left="5670" w:right="800" w:hanging="142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>(ime i prezime ovlaštene osobe</w:t>
      </w:r>
      <w:r w:rsidR="00A05E08"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 xml:space="preserve"> </w:t>
      </w:r>
      <w:r w:rsidRPr="007E38D1"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>ponuditelja, potpis i pečat</w:t>
      </w:r>
      <w:r w:rsidR="00A05E08">
        <w:rPr>
          <w:rFonts w:ascii="Times New Roman" w:eastAsia="Times New Roman" w:hAnsi="Times New Roman" w:cs="Times New Roman"/>
          <w:b/>
          <w:bCs/>
          <w:i/>
          <w:iCs/>
          <w:kern w:val="3"/>
          <w:lang w:bidi="en-US"/>
        </w:rPr>
        <w:t>)</w:t>
      </w:r>
    </w:p>
    <w:p w14:paraId="7FFA35C3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before="60"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3CED6703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before="60"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kern w:val="3"/>
          <w:lang w:bidi="en-US"/>
        </w:rPr>
        <w:t>_______________________________________ , 202</w:t>
      </w:r>
      <w:r>
        <w:rPr>
          <w:rFonts w:ascii="Times New Roman" w:eastAsia="Times New Roman" w:hAnsi="Times New Roman" w:cs="Times New Roman"/>
          <w:kern w:val="3"/>
          <w:lang w:bidi="en-US"/>
        </w:rPr>
        <w:t>2</w:t>
      </w:r>
      <w:r w:rsidRPr="007E38D1">
        <w:rPr>
          <w:rFonts w:ascii="Times New Roman" w:eastAsia="Times New Roman" w:hAnsi="Times New Roman" w:cs="Times New Roman"/>
          <w:kern w:val="3"/>
          <w:lang w:bidi="en-US"/>
        </w:rPr>
        <w:t>.</w:t>
      </w:r>
    </w:p>
    <w:p w14:paraId="7A95AA97" w14:textId="77777777" w:rsidR="0077561B" w:rsidRDefault="0077561B" w:rsidP="0077561B">
      <w:pPr>
        <w:widowControl w:val="0"/>
        <w:shd w:val="clear" w:color="auto" w:fill="FFFFFF"/>
        <w:suppressAutoHyphens/>
        <w:autoSpaceDN w:val="0"/>
        <w:spacing w:before="60"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7E38D1">
        <w:rPr>
          <w:rFonts w:ascii="Times New Roman" w:eastAsia="Times New Roman" w:hAnsi="Times New Roman" w:cs="Times New Roman"/>
          <w:kern w:val="3"/>
          <w:lang w:bidi="en-US"/>
        </w:rPr>
        <w:t xml:space="preserve">                     (mjesto i datum)</w:t>
      </w:r>
    </w:p>
    <w:p w14:paraId="5ABE4E27" w14:textId="77777777" w:rsidR="0077561B" w:rsidRDefault="0077561B" w:rsidP="0077561B">
      <w:pPr>
        <w:widowControl w:val="0"/>
        <w:shd w:val="clear" w:color="auto" w:fill="FFFFFF"/>
        <w:suppressAutoHyphens/>
        <w:autoSpaceDN w:val="0"/>
        <w:spacing w:before="60"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51C90C34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before="60"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28E5FF28" w14:textId="77777777" w:rsidR="0077561B" w:rsidRPr="00DC63C6" w:rsidRDefault="0077561B" w:rsidP="0077561B">
      <w:pPr>
        <w:widowControl w:val="0"/>
        <w:shd w:val="clear" w:color="auto" w:fill="FFFFFF"/>
        <w:suppressAutoHyphens/>
        <w:autoSpaceDN w:val="0"/>
        <w:spacing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bidi="en-US"/>
        </w:rPr>
      </w:pPr>
      <w:r w:rsidRPr="00DC63C6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bidi="en-US"/>
        </w:rPr>
        <w:t>NAPOMENA :potrebno je navesti ukoliko ponuditelj podliježe prijenosu porezne obveze sukladno članku 75. stavku 1. i članku 79. stavku 7. Zakona o porezu na dodanu vrijednost (Narodne novine, broj: 73/13., 99/13., 148/13., 153/13., 143/14., 115/16., 106/18. i 121/19.).</w:t>
      </w:r>
    </w:p>
    <w:p w14:paraId="1A7A7A53" w14:textId="77777777" w:rsidR="0077561B" w:rsidRPr="007E38D1" w:rsidRDefault="0077561B" w:rsidP="0077561B">
      <w:pPr>
        <w:widowControl w:val="0"/>
        <w:shd w:val="clear" w:color="auto" w:fill="FFFFFF"/>
        <w:suppressAutoHyphens/>
        <w:autoSpaceDN w:val="0"/>
        <w:spacing w:after="0" w:line="240" w:lineRule="auto"/>
        <w:ind w:right="80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bidi="en-US"/>
        </w:rPr>
      </w:pPr>
    </w:p>
    <w:p w14:paraId="06C66001" w14:textId="77777777" w:rsidR="00A05E08" w:rsidRDefault="00A05E08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6DE8D6" w14:textId="47AB0407" w:rsidR="0077561B" w:rsidRPr="007E38D1" w:rsidRDefault="0077561B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b/>
          <w:bCs/>
        </w:rPr>
        <w:t>Dodatak I Ponudbenom listu u slučaju zajedničke ponude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665"/>
        <w:gridCol w:w="2659"/>
      </w:tblGrid>
      <w:tr w:rsidR="0077561B" w:rsidRPr="007E38D1" w14:paraId="5F63BD75" w14:textId="77777777" w:rsidTr="00CE17EC">
        <w:trPr>
          <w:trHeight w:hRule="exact" w:val="539"/>
          <w:jc w:val="center"/>
        </w:trPr>
        <w:tc>
          <w:tcPr>
            <w:tcW w:w="688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vAlign w:val="center"/>
          </w:tcPr>
          <w:p w14:paraId="438A5620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Podaci o ponuditelju iz zajednice ponuditelja:</w:t>
            </w:r>
          </w:p>
        </w:tc>
        <w:tc>
          <w:tcPr>
            <w:tcW w:w="2621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vAlign w:val="center"/>
          </w:tcPr>
          <w:p w14:paraId="2D16D12F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269B9DD1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06812FD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Naziv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3AD3374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5C91BDEE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B022900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Sjedište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CEBC92D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57A7B625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E303398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Adresa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A3829C7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864CF51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8039736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OIB: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CCCD06E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2A3CA384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E7261F1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računa(IBAN) i naziv banke kod koje je isti otvoren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5243CC9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330F2B1B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359D724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Ponuditelj je obveznik plaćanja PDV-a (da/ne) </w:t>
            </w:r>
          </w:p>
        </w:tc>
        <w:tc>
          <w:tcPr>
            <w:tcW w:w="262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vAlign w:val="center"/>
          </w:tcPr>
          <w:p w14:paraId="589F7843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</w:p>
        </w:tc>
        <w:tc>
          <w:tcPr>
            <w:tcW w:w="2621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vAlign w:val="center"/>
          </w:tcPr>
          <w:p w14:paraId="78D589AA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</w:p>
        </w:tc>
      </w:tr>
      <w:tr w:rsidR="0077561B" w:rsidRPr="007E38D1" w14:paraId="1DF97475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7F57775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Adresa za dostavu pošte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EF4BCBD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197AB26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5F55F29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Adresa e-pošte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1505347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6F3A2446" w14:textId="77777777" w:rsidTr="00CE17EC">
        <w:trPr>
          <w:trHeight w:hRule="exact" w:val="708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28DC145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Ovlaštena osoba za potpisivanje ugovora od strane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33C66A1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440C0BE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48E7FF3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Osoba za kontakt sa naručiteljem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9CF641F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4EC5C960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32F1DCD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telefona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1972726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43867168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4CB495C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telefaksa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5CA0DF6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5BEAD7E1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7B970DC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Predmet nabave – dio ugovora koji izvršava član zajednice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02B65BD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37F40FE5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B68B2DF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Predmet nabave - postotni dio ugovora koji izvršava član zajednice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AA2F093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E265E28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9128B86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Količina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77F6A85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266E7465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0F72FAD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Vrijednost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5ECBF29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65DE06E9" w14:textId="77777777" w:rsidTr="00CE17EC">
        <w:trPr>
          <w:trHeight w:hRule="exact" w:val="539"/>
          <w:jc w:val="center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673FAC3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Mjesto i datum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A681442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BBF7CE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1E6789" w14:textId="77777777" w:rsidR="0077561B" w:rsidRPr="007E38D1" w:rsidRDefault="0077561B" w:rsidP="0077561B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b/>
          <w:bCs/>
        </w:rPr>
        <w:t>Ponuditelj iz zajednice ponuditelja:</w:t>
      </w:r>
    </w:p>
    <w:p w14:paraId="7076DA78" w14:textId="77777777" w:rsidR="0077561B" w:rsidRPr="007E38D1" w:rsidRDefault="0077561B" w:rsidP="0077561B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E8089C" wp14:editId="509F2129">
                <wp:simplePos x="0" y="0"/>
                <wp:positionH relativeFrom="page">
                  <wp:posOffset>810895</wp:posOffset>
                </wp:positionH>
                <wp:positionV relativeFrom="paragraph">
                  <wp:posOffset>-3810</wp:posOffset>
                </wp:positionV>
                <wp:extent cx="6101715" cy="1270"/>
                <wp:effectExtent l="10795" t="7620" r="12065" b="1016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70"/>
                          <a:chOff x="1277" y="-6"/>
                          <a:chExt cx="9609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277" y="-6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CF17" id="Group 15" o:spid="_x0000_s1026" style="position:absolute;margin-left:63.85pt;margin-top:-.3pt;width:480.45pt;height:.1pt;z-index:-251657216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">
                <v:shape id="Freeform 16" o:spid="_x0000_s1027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Pr="007E38D1">
        <w:rPr>
          <w:rFonts w:ascii="Times New Roman" w:eastAsia="Times New Roman" w:hAnsi="Times New Roman" w:cs="Times New Roman"/>
        </w:rPr>
        <w:t>(tiskano upisati ime i prezime ovlaštene osobe ponuditelja)</w:t>
      </w:r>
    </w:p>
    <w:p w14:paraId="1AA8166C" w14:textId="77777777" w:rsidR="0077561B" w:rsidRPr="007E38D1" w:rsidRDefault="0077561B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C80F98" wp14:editId="2D0AEAB3">
                <wp:simplePos x="0" y="0"/>
                <wp:positionH relativeFrom="page">
                  <wp:posOffset>5115464</wp:posOffset>
                </wp:positionH>
                <wp:positionV relativeFrom="paragraph">
                  <wp:posOffset>342192</wp:posOffset>
                </wp:positionV>
                <wp:extent cx="1799303" cy="45719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303" cy="45719"/>
                          <a:chOff x="1277" y="-6"/>
                          <a:chExt cx="9609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277" y="-6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4BDAC" id="Group 15" o:spid="_x0000_s1026" style="position:absolute;margin-left:402.8pt;margin-top:26.95pt;width:141.7pt;height:3.6pt;z-index:-251655168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">
                <v:shape id="Freeform 16" o:spid="_x0000_s1027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DA9C83" wp14:editId="5BB30C01">
                <wp:simplePos x="0" y="0"/>
                <wp:positionH relativeFrom="page">
                  <wp:posOffset>782320</wp:posOffset>
                </wp:positionH>
                <wp:positionV relativeFrom="paragraph">
                  <wp:posOffset>17780</wp:posOffset>
                </wp:positionV>
                <wp:extent cx="6101715" cy="1270"/>
                <wp:effectExtent l="10795" t="8255" r="12065" b="952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70"/>
                          <a:chOff x="1277" y="73"/>
                          <a:chExt cx="9609" cy="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277" y="73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5F1A" id="Group 13" o:spid="_x0000_s1026" style="position:absolute;margin-left:61.6pt;margin-top:1.4pt;width:480.45pt;height:.1pt;z-index:-251656192;mso-position-horizontal-relative:page" coordorigin="1277,73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">
                <v:shape id="Freeform 14" o:spid="_x0000_s1027" style="position:absolute;left:1277;top:73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</w:p>
    <w:p w14:paraId="3D70E535" w14:textId="77777777" w:rsidR="0077561B" w:rsidRDefault="0077561B" w:rsidP="0077561B">
      <w:pPr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</w:rPr>
        <w:t>(pečat i potpis)</w:t>
      </w:r>
    </w:p>
    <w:p w14:paraId="77A62B35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</w:rPr>
        <w:t>Ponudbenom listu se prilaže broj priloga ovisno o broju članova zajednice ponuditelja.</w:t>
      </w:r>
    </w:p>
    <w:p w14:paraId="3CD49B52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</w:rPr>
        <w:t>Ako se radi o zajednici ponuditelja tada ponudbeni list sadrži podatke za svakog člana zajednice ponuditelja uz obveznu naznaku člana zajednice ponuditelja koji je ovlašten za komunikaciju s naručiteljem.</w:t>
      </w:r>
    </w:p>
    <w:p w14:paraId="1C58285B" w14:textId="77777777" w:rsidR="0077561B" w:rsidRDefault="0077561B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1D7E34A" w14:textId="54A6C172" w:rsidR="0077561B" w:rsidRPr="007E38D1" w:rsidRDefault="0077561B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b/>
          <w:bCs/>
        </w:rPr>
        <w:lastRenderedPageBreak/>
        <w:t xml:space="preserve">Dodatak II Ponudbenom listu u slučaju ustupanja dijela ugovora </w:t>
      </w:r>
      <w:proofErr w:type="spellStart"/>
      <w:r w:rsidRPr="007E38D1">
        <w:rPr>
          <w:rFonts w:ascii="Times New Roman" w:eastAsia="Times New Roman" w:hAnsi="Times New Roman" w:cs="Times New Roman"/>
          <w:b/>
          <w:bCs/>
        </w:rPr>
        <w:t>podugovaratelju</w:t>
      </w:r>
      <w:proofErr w:type="spellEnd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5313"/>
      </w:tblGrid>
      <w:tr w:rsidR="0077561B" w:rsidRPr="007E38D1" w14:paraId="517E2112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2374DB9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 xml:space="preserve">Podaci o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podugovaratelju</w:t>
            </w:r>
            <w:proofErr w:type="spellEnd"/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EAD82C2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578550F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EC78C26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Naziv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podugovaratelja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8587B1F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5E44A54E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46429F2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Sjedište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podugovaratelja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1A9E861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46B41361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A8699E6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Adresa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podugovaratelja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8CAC9FE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7AE314D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5583E9E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566E6BA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4EFC1CC8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0A65EF7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računa (IBAN) i naziv banke kod koje je isti otvoren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9961DA5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06E0B81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8E8F654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Ponuditelj je obveznik plaćanja PDV-a (da/ne)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C3ECDE7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7E38D1">
              <w:rPr>
                <w:rFonts w:ascii="Times New Roman" w:eastAsia="Times New Roman" w:hAnsi="Times New Roman" w:cs="Times New Roman"/>
                <w:b/>
                <w:bCs/>
              </w:rPr>
              <w:tab/>
              <w:t>NE</w:t>
            </w:r>
          </w:p>
        </w:tc>
      </w:tr>
      <w:tr w:rsidR="0077561B" w:rsidRPr="007E38D1" w14:paraId="0DBF37A7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8BC45FB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Adresa za dostavu pošte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9D57A3C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2E14CDA2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BC6ABD9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Adresa e-pošte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FBBAE27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5A8F0C57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F2193EB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Ovlaštena osoba za zastupanje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podugovaratelja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63496EE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E73D429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CD94464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Osoba za kontakt sa naručiteljem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621818C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6735F321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C9F3649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telefona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2F25F11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73D0340D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BBD1EAB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Broj telefaksa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14E4C41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34751E3B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569B9C8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Predmet nabave – dio ugovora koji izvršava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408E63B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3621FE8C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0C158B23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 xml:space="preserve">Predmet nabave - postotni dio ugovora koji izvršava </w:t>
            </w:r>
            <w:proofErr w:type="spellStart"/>
            <w:r w:rsidRPr="007E38D1">
              <w:rPr>
                <w:rFonts w:ascii="Times New Roman" w:eastAsia="Times New Roman" w:hAnsi="Times New Roman" w:cs="Times New Roman"/>
              </w:rPr>
              <w:t>podugovaratelj</w:t>
            </w:r>
            <w:proofErr w:type="spellEnd"/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1877F0E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2F4E11F8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12F1F1E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Količina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7C9AF12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65CE8C33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114150F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Vrijednost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A78C29B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561B" w:rsidRPr="007E38D1" w14:paraId="4DD58D12" w14:textId="77777777" w:rsidTr="00CE17EC">
        <w:trPr>
          <w:trHeight w:hRule="exact" w:val="567"/>
          <w:jc w:val="center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3FE55CD7" w14:textId="77777777" w:rsidR="0077561B" w:rsidRPr="007E38D1" w:rsidRDefault="0077561B" w:rsidP="00CE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8D1">
              <w:rPr>
                <w:rFonts w:ascii="Times New Roman" w:eastAsia="Times New Roman" w:hAnsi="Times New Roman" w:cs="Times New Roman"/>
              </w:rPr>
              <w:t>Mjesto/a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D27758D" w14:textId="77777777" w:rsidR="0077561B" w:rsidRPr="007E38D1" w:rsidRDefault="0077561B" w:rsidP="00CE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91C621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6AAA9E" w14:textId="77777777" w:rsidR="0077561B" w:rsidRPr="007E38D1" w:rsidRDefault="0077561B" w:rsidP="0077561B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7E38D1">
        <w:rPr>
          <w:rFonts w:ascii="Times New Roman" w:eastAsia="Times New Roman" w:hAnsi="Times New Roman" w:cs="Times New Roman"/>
          <w:b/>
          <w:bCs/>
        </w:rPr>
        <w:t>Podugovaratelj</w:t>
      </w:r>
      <w:proofErr w:type="spellEnd"/>
      <w:r w:rsidRPr="007E38D1">
        <w:rPr>
          <w:rFonts w:ascii="Times New Roman" w:eastAsia="Times New Roman" w:hAnsi="Times New Roman" w:cs="Times New Roman"/>
          <w:b/>
          <w:bCs/>
        </w:rPr>
        <w:t>:</w:t>
      </w:r>
    </w:p>
    <w:p w14:paraId="122045F2" w14:textId="77777777" w:rsidR="0077561B" w:rsidRPr="007E38D1" w:rsidRDefault="0077561B" w:rsidP="0077561B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E067F6" wp14:editId="02015443">
                <wp:simplePos x="0" y="0"/>
                <wp:positionH relativeFrom="page">
                  <wp:posOffset>810895</wp:posOffset>
                </wp:positionH>
                <wp:positionV relativeFrom="paragraph">
                  <wp:posOffset>-3810</wp:posOffset>
                </wp:positionV>
                <wp:extent cx="6101715" cy="1270"/>
                <wp:effectExtent l="10795" t="7620" r="12065" b="1016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70"/>
                          <a:chOff x="1277" y="-6"/>
                          <a:chExt cx="9609" cy="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277" y="-6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D293" id="Group 15" o:spid="_x0000_s1026" style="position:absolute;margin-left:63.85pt;margin-top:-.3pt;width:480.45pt;height:.1pt;z-index:-251654144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">
                <v:shape id="Freeform 16" o:spid="_x0000_s1027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Pr="007E38D1">
        <w:rPr>
          <w:rFonts w:ascii="Times New Roman" w:eastAsia="Times New Roman" w:hAnsi="Times New Roman" w:cs="Times New Roman"/>
        </w:rPr>
        <w:t>(tiskano upisati ime i prezime ovlaštene osobe ponuditelja)</w:t>
      </w:r>
    </w:p>
    <w:p w14:paraId="7B280085" w14:textId="77777777" w:rsidR="0077561B" w:rsidRPr="007E38D1" w:rsidRDefault="0077561B" w:rsidP="0077561B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0A469D" wp14:editId="0D43B854">
                <wp:simplePos x="0" y="0"/>
                <wp:positionH relativeFrom="page">
                  <wp:posOffset>5115464</wp:posOffset>
                </wp:positionH>
                <wp:positionV relativeFrom="paragraph">
                  <wp:posOffset>342192</wp:posOffset>
                </wp:positionV>
                <wp:extent cx="1799303" cy="45719"/>
                <wp:effectExtent l="0" t="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303" cy="45719"/>
                          <a:chOff x="1277" y="-6"/>
                          <a:chExt cx="9609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277" y="-6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A8752" id="Group 15" o:spid="_x0000_s1026" style="position:absolute;margin-left:402.8pt;margin-top:26.95pt;width:141.7pt;height:3.6pt;z-index:-251652096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">
                <v:shape id="Freeform 16" o:spid="_x0000_s1027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Pr="007E38D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0316F7" wp14:editId="6394F5F8">
                <wp:simplePos x="0" y="0"/>
                <wp:positionH relativeFrom="page">
                  <wp:posOffset>782320</wp:posOffset>
                </wp:positionH>
                <wp:positionV relativeFrom="paragraph">
                  <wp:posOffset>17780</wp:posOffset>
                </wp:positionV>
                <wp:extent cx="6101715" cy="1270"/>
                <wp:effectExtent l="10795" t="8255" r="12065" b="952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70"/>
                          <a:chOff x="1277" y="73"/>
                          <a:chExt cx="9609" cy="2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277" y="73"/>
                            <a:ext cx="9609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609"/>
                              <a:gd name="T2" fmla="+- 0 10886 1277"/>
                              <a:gd name="T3" fmla="*/ T2 w 9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C4773" id="Group 13" o:spid="_x0000_s1026" style="position:absolute;margin-left:61.6pt;margin-top:1.4pt;width:480.45pt;height:.1pt;z-index:-251653120;mso-position-horizontal-relative:page" coordorigin="1277,73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">
                <v:shape id="Freeform 14" o:spid="_x0000_s1027" style="position:absolute;left:1277;top:73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" path="m,l9609,e" filled="f" strokeweight=".58pt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</w:p>
    <w:p w14:paraId="48A8E394" w14:textId="77777777" w:rsidR="0077561B" w:rsidRPr="007E38D1" w:rsidRDefault="0077561B" w:rsidP="0077561B">
      <w:pPr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</w:rPr>
        <w:t>(pečat i potpis)</w:t>
      </w:r>
    </w:p>
    <w:p w14:paraId="122F88F3" w14:textId="77777777" w:rsidR="0077561B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A58022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31787D" w14:textId="77777777" w:rsidR="0077561B" w:rsidRPr="007E38D1" w:rsidRDefault="0077561B" w:rsidP="00775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38D1">
        <w:rPr>
          <w:rFonts w:ascii="Times New Roman" w:eastAsia="Times New Roman" w:hAnsi="Times New Roman" w:cs="Times New Roman"/>
        </w:rPr>
        <w:t xml:space="preserve">Ponudbenom listu se prilaže broj priloga ovisno o broju </w:t>
      </w:r>
      <w:proofErr w:type="spellStart"/>
      <w:r w:rsidRPr="007E38D1">
        <w:rPr>
          <w:rFonts w:ascii="Times New Roman" w:eastAsia="Times New Roman" w:hAnsi="Times New Roman" w:cs="Times New Roman"/>
        </w:rPr>
        <w:t>podugovaratelja</w:t>
      </w:r>
      <w:proofErr w:type="spellEnd"/>
      <w:r w:rsidRPr="007E38D1">
        <w:rPr>
          <w:rFonts w:ascii="Times New Roman" w:eastAsia="Times New Roman" w:hAnsi="Times New Roman" w:cs="Times New Roman"/>
        </w:rPr>
        <w:t>.</w:t>
      </w:r>
    </w:p>
    <w:p w14:paraId="52B57DEF" w14:textId="77777777" w:rsidR="002A35F7" w:rsidRDefault="002A35F7"/>
    <w:sectPr w:rsidR="002A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9"/>
    <w:rsid w:val="002A35F7"/>
    <w:rsid w:val="0077561B"/>
    <w:rsid w:val="00A05E08"/>
    <w:rsid w:val="00A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AA62"/>
  <w15:chartTrackingRefBased/>
  <w15:docId w15:val="{A37801C6-C207-4FA1-9FFB-9EE770E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3</cp:revision>
  <dcterms:created xsi:type="dcterms:W3CDTF">2022-12-13T08:33:00Z</dcterms:created>
  <dcterms:modified xsi:type="dcterms:W3CDTF">2022-12-14T06:45:00Z</dcterms:modified>
</cp:coreProperties>
</file>